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C88D" w14:textId="77777777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FF730" w14:textId="2C1DF05C" w:rsidR="0040133F" w:rsidRPr="00016C23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BỘ GIÁO DỤC VÀ ĐÀO TẠO</w:t>
      </w:r>
    </w:p>
    <w:p w14:paraId="37AE865D" w14:textId="364DD3F8" w:rsidR="005A6330" w:rsidRPr="00016C23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TRƯỜNG ĐẠI HỌC GIAO THÔNG VẬN TẢI</w:t>
      </w:r>
    </w:p>
    <w:p w14:paraId="62C9AFA7" w14:textId="340C7582" w:rsidR="005A6330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04BD1D" w14:textId="19D7E6EA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C26FA2" w14:textId="60415E69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FC3B3" w14:textId="77777777" w:rsidR="00395E6F" w:rsidRP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0344A4" w14:textId="62DF0DBB" w:rsidR="005A6330" w:rsidRPr="00395E6F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E6F">
        <w:rPr>
          <w:rFonts w:ascii="Times New Roman" w:hAnsi="Times New Roman" w:cs="Times New Roman"/>
          <w:b/>
          <w:bCs/>
          <w:sz w:val="32"/>
          <w:szCs w:val="32"/>
        </w:rPr>
        <w:t>ĐỀ CƯƠNG LUẬN VĂN</w:t>
      </w:r>
      <w:r w:rsidR="005B76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76B3" w:rsidRPr="005B76B3">
        <w:rPr>
          <w:rFonts w:ascii="Times New Roman" w:hAnsi="Times New Roman" w:cs="Times New Roman"/>
          <w:b/>
          <w:bCs/>
          <w:color w:val="FF0000"/>
          <w:sz w:val="32"/>
          <w:szCs w:val="32"/>
        </w:rPr>
        <w:t>(hoặc ĐỀ ÁN)</w:t>
      </w:r>
      <w:r w:rsidR="00B005A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B005A3" w:rsidRPr="00B005A3">
        <w:rPr>
          <w:rFonts w:ascii="Times New Roman" w:hAnsi="Times New Roman" w:cs="Times New Roman"/>
          <w:b/>
          <w:bCs/>
          <w:sz w:val="32"/>
          <w:szCs w:val="32"/>
        </w:rPr>
        <w:t xml:space="preserve">TỐT NGHIỆP </w:t>
      </w:r>
      <w:r w:rsidRPr="00B005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95E6F">
        <w:rPr>
          <w:rFonts w:ascii="Times New Roman" w:hAnsi="Times New Roman" w:cs="Times New Roman"/>
          <w:b/>
          <w:bCs/>
          <w:sz w:val="32"/>
          <w:szCs w:val="32"/>
        </w:rPr>
        <w:t>THẠC SĨ</w:t>
      </w:r>
    </w:p>
    <w:p w14:paraId="787E14F0" w14:textId="08DA8B1A" w:rsidR="003238AC" w:rsidRPr="00395E6F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E6F">
        <w:rPr>
          <w:rFonts w:ascii="Times New Roman" w:hAnsi="Times New Roman" w:cs="Times New Roman"/>
          <w:b/>
          <w:bCs/>
          <w:sz w:val="32"/>
          <w:szCs w:val="32"/>
        </w:rPr>
        <w:t>TÊN ĐỀ TÀI</w:t>
      </w:r>
    </w:p>
    <w:p w14:paraId="4CC5D270" w14:textId="1E9EAB17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CD7F41" w14:textId="0E75F71E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………………</w:t>
      </w:r>
    </w:p>
    <w:p w14:paraId="5810CC78" w14:textId="48E767CC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9068D5" w14:textId="6BE33B9A" w:rsidR="004B6948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814A13" w14:textId="15E9CEEB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NGÀNH: ……….</w:t>
      </w:r>
    </w:p>
    <w:p w14:paraId="5A9805EC" w14:textId="7B86CD14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MÃ NGÀNH: ………..</w:t>
      </w:r>
    </w:p>
    <w:p w14:paraId="1F9CE383" w14:textId="46CD5DEA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CHUYÊN NGÀNH: ………..</w:t>
      </w:r>
    </w:p>
    <w:p w14:paraId="1F26FE5C" w14:textId="0472948B" w:rsidR="00016C23" w:rsidRDefault="00016C2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4343966" w14:textId="02C1BEB0" w:rsidR="00016C23" w:rsidRDefault="00016C2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E8AAB06" w14:textId="7832961F" w:rsidR="004B6948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606593B" w14:textId="08C39ED6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Học viên: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0083C497" w14:textId="29EA1A8F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Lớp</w:t>
      </w:r>
      <w:r>
        <w:rPr>
          <w:rFonts w:ascii="Times New Roman" w:hAnsi="Times New Roman" w:cs="Times New Roman"/>
          <w:sz w:val="28"/>
          <w:szCs w:val="28"/>
        </w:rPr>
        <w:t>: …</w:t>
      </w:r>
    </w:p>
    <w:p w14:paraId="27585059" w14:textId="765D32B8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Khóa: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  <w:t>Mã học viên: …</w:t>
      </w:r>
    </w:p>
    <w:p w14:paraId="01F973DD" w14:textId="401C7E8D" w:rsidR="00B54EA3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Giáo viên hướng dẫn: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4A63B05A" w14:textId="41C33C27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E248203" w14:textId="4D478E41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11EECCCC" w14:textId="304A5775" w:rsidR="00B54EA3" w:rsidRPr="00B54EA3" w:rsidRDefault="0071498D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  <w:r w:rsidRPr="009641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B58A88" wp14:editId="196ABC03">
                <wp:simplePos x="0" y="0"/>
                <wp:positionH relativeFrom="column">
                  <wp:posOffset>308610</wp:posOffset>
                </wp:positionH>
                <wp:positionV relativeFrom="paragraph">
                  <wp:posOffset>-64770</wp:posOffset>
                </wp:positionV>
                <wp:extent cx="5400675" cy="1404620"/>
                <wp:effectExtent l="133350" t="114300" r="142875" b="143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3AD7B87" w14:textId="204B5B2A" w:rsidR="0096410D" w:rsidRPr="00173649" w:rsidRDefault="0096410D" w:rsidP="00173649">
                            <w:pPr>
                              <w:jc w:val="center"/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</w:pPr>
                            <w:r w:rsidRPr="00173649"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>TRANG BÌA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B58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pt;margin-top:-5.1pt;width:42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" fillcolor="#00b0f0" stroked="f">
                <v:shadow on="t" color="black" offset="0,1pt"/>
                <v:textbox style="mso-fit-shape-to-text:t">
                  <w:txbxContent>
                    <w:p w14:paraId="73AD7B87" w14:textId="204B5B2A" w:rsidR="0096410D" w:rsidRPr="00173649" w:rsidRDefault="0096410D" w:rsidP="00173649">
                      <w:pPr>
                        <w:jc w:val="center"/>
                        <w:rPr>
                          <w:rFonts w:ascii="Century Schoolbook" w:hAnsi="Century Schoolbook"/>
                          <w:sz w:val="120"/>
                          <w:szCs w:val="120"/>
                        </w:rPr>
                      </w:pPr>
                      <w:r w:rsidRPr="00173649"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>TRANG BÌA</w:t>
                      </w:r>
                    </w:p>
                  </w:txbxContent>
                </v:textbox>
              </v:shape>
            </w:pict>
          </mc:Fallback>
        </mc:AlternateContent>
      </w:r>
    </w:p>
    <w:p w14:paraId="79EBD7E7" w14:textId="6EDD065F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4F119C7D" w14:textId="1F5A536B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048136E" w14:textId="1D0767C6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08ED2EB8" w14:textId="26651CFF" w:rsid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6EEB51E8" w14:textId="4B962C0B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52973A00" w14:textId="2E36B94E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1D7C732F" w14:textId="176A56E1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64980D14" w14:textId="18723489" w:rsid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5C430F25" w14:textId="044F0AA5" w:rsidR="00395E6F" w:rsidRPr="00173649" w:rsidRDefault="00173649" w:rsidP="00173649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 Nội - 20</w:t>
      </w:r>
    </w:p>
    <w:p w14:paraId="68CC3D0E" w14:textId="55EE1BF9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77EA74B6" w14:textId="31A9CAE3" w:rsidR="00B54EA3" w:rsidRPr="0071498D" w:rsidRDefault="00A61AB5" w:rsidP="0071498D">
      <w:pPr>
        <w:spacing w:before="6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ĐỀ CƯƠNG LUẬN VĂN </w:t>
      </w:r>
      <w:r w:rsidR="004B4DD2" w:rsidRPr="004B4D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(hoặc ĐỀ ÁN) 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>THẠC SĨ</w:t>
      </w:r>
    </w:p>
    <w:p w14:paraId="2C27F0DF" w14:textId="7777777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E556497" w14:textId="7225B89A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Họ và tên học viên:</w:t>
      </w:r>
    </w:p>
    <w:p w14:paraId="13C641D2" w14:textId="07198CC3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Số điện thoại: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Email:</w:t>
      </w:r>
    </w:p>
    <w:p w14:paraId="19C67A61" w14:textId="244BE124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2. Ngành / Chuyên ngành:</w:t>
      </w:r>
    </w:p>
    <w:p w14:paraId="3DB51F17" w14:textId="6DBCC385" w:rsidR="00B54EA3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3. Lớp:</w:t>
      </w:r>
    </w:p>
    <w:p w14:paraId="7DA5BC13" w14:textId="07539B46" w:rsidR="0045491C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Khóa: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Mã HV:</w:t>
      </w:r>
    </w:p>
    <w:p w14:paraId="50EA8C62" w14:textId="1392EAFC" w:rsidR="00A61AB5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AB5" w:rsidRPr="0071498D">
        <w:rPr>
          <w:rFonts w:ascii="Times New Roman" w:hAnsi="Times New Roman" w:cs="Times New Roman"/>
          <w:b/>
          <w:bCs/>
          <w:sz w:val="28"/>
          <w:szCs w:val="28"/>
        </w:rPr>
        <w:t>. Cơ sở đào tạo:</w:t>
      </w:r>
    </w:p>
    <w:p w14:paraId="75C16857" w14:textId="68C92314" w:rsidR="00A61AB5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AB5" w:rsidRPr="0071498D">
        <w:rPr>
          <w:rFonts w:ascii="Times New Roman" w:hAnsi="Times New Roman" w:cs="Times New Roman"/>
          <w:b/>
          <w:bCs/>
          <w:sz w:val="28"/>
          <w:szCs w:val="28"/>
        </w:rPr>
        <w:t>. Giáo viên hướng dẫn:</w:t>
      </w:r>
    </w:p>
    <w:p w14:paraId="23BE8C00" w14:textId="77777777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Số điện thoại: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Email:</w:t>
      </w:r>
    </w:p>
    <w:p w14:paraId="2B8ACE50" w14:textId="600AA5E3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Tên đề tài:</w:t>
      </w:r>
    </w:p>
    <w:p w14:paraId="138AD753" w14:textId="5073472B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E296A" w14:textId="1007BDD3" w:rsidR="00A61AB5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0094" w14:paraId="25342041" w14:textId="77777777" w:rsidTr="00680094">
        <w:tc>
          <w:tcPr>
            <w:tcW w:w="3115" w:type="dxa"/>
          </w:tcPr>
          <w:p w14:paraId="7E7DFBA0" w14:textId="12AD6E9A" w:rsidR="00680094" w:rsidRDefault="00680094" w:rsidP="00395E6F">
            <w:pPr>
              <w:spacing w:before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/ Bộ môn</w:t>
            </w:r>
          </w:p>
        </w:tc>
        <w:tc>
          <w:tcPr>
            <w:tcW w:w="3115" w:type="dxa"/>
          </w:tcPr>
          <w:p w14:paraId="422B1B3E" w14:textId="605FDEE5" w:rsidR="00680094" w:rsidRDefault="00680094" w:rsidP="00395E6F">
            <w:pPr>
              <w:spacing w:before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 hướng dẫn</w:t>
            </w:r>
          </w:p>
        </w:tc>
        <w:tc>
          <w:tcPr>
            <w:tcW w:w="3115" w:type="dxa"/>
          </w:tcPr>
          <w:p w14:paraId="296ED5D2" w14:textId="77777777" w:rsidR="00680094" w:rsidRPr="0071498D" w:rsidRDefault="00680094" w:rsidP="00680094">
            <w:pPr>
              <w:spacing w:before="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viên thực hiện</w:t>
            </w:r>
          </w:p>
          <w:p w14:paraId="1C0DB155" w14:textId="77777777" w:rsidR="00680094" w:rsidRPr="0071498D" w:rsidRDefault="00680094" w:rsidP="0068009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58CDC3" w14:textId="77777777" w:rsidR="00680094" w:rsidRPr="0071498D" w:rsidRDefault="00680094" w:rsidP="0068009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0E594" w14:textId="278D09D8" w:rsidR="00680094" w:rsidRDefault="00680094" w:rsidP="0068009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71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Văn A</w:t>
            </w:r>
          </w:p>
        </w:tc>
      </w:tr>
    </w:tbl>
    <w:p w14:paraId="469CED03" w14:textId="77777777" w:rsidR="00680094" w:rsidRPr="0071498D" w:rsidRDefault="0068009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9F3F0" w14:textId="5FD5D590" w:rsidR="00680094" w:rsidRPr="0071498D" w:rsidRDefault="00A61AB5" w:rsidP="00680094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A3CC30D" w14:textId="5A606FE1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24DEC0" w14:textId="158215F0" w:rsidR="00220D24" w:rsidRPr="0071498D" w:rsidRDefault="00220D2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055C7" w14:textId="4E3798F8" w:rsidR="00220D24" w:rsidRPr="0071498D" w:rsidRDefault="00220D2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44E97" w14:textId="4877D14B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7A50D4D" w14:textId="51FC21C2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50A7E0B3" w14:textId="63BC3BB2" w:rsidR="00220D24" w:rsidRDefault="0068009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9641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6C7E1F" wp14:editId="5CFB1295">
                <wp:simplePos x="0" y="0"/>
                <wp:positionH relativeFrom="column">
                  <wp:posOffset>123825</wp:posOffset>
                </wp:positionH>
                <wp:positionV relativeFrom="paragraph">
                  <wp:posOffset>-86995</wp:posOffset>
                </wp:positionV>
                <wp:extent cx="5400675" cy="1404620"/>
                <wp:effectExtent l="133350" t="114300" r="142875" b="161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019F71D" w14:textId="5C4ECA6B" w:rsidR="0071498D" w:rsidRPr="00173649" w:rsidRDefault="0071498D" w:rsidP="0071498D">
                            <w:pPr>
                              <w:jc w:val="center"/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</w:pPr>
                            <w:r w:rsidRPr="00173649"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 xml:space="preserve">TRANG </w:t>
                            </w:r>
                            <w:r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C7E1F" id="_x0000_s1027" type="#_x0000_t202" style="position:absolute;margin-left:9.75pt;margin-top:-6.85pt;width:425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" fillcolor="#ffd966 [1943]" stroked="f">
                <v:shadow on="t" color="black" offset="0,1pt"/>
                <v:textbox style="mso-fit-shape-to-text:t">
                  <w:txbxContent>
                    <w:p w14:paraId="4019F71D" w14:textId="5C4ECA6B" w:rsidR="0071498D" w:rsidRPr="00173649" w:rsidRDefault="0071498D" w:rsidP="0071498D">
                      <w:pPr>
                        <w:jc w:val="center"/>
                        <w:rPr>
                          <w:rFonts w:ascii="Century Schoolbook" w:hAnsi="Century Schoolbook"/>
                          <w:sz w:val="120"/>
                          <w:szCs w:val="120"/>
                        </w:rPr>
                      </w:pPr>
                      <w:r w:rsidRPr="00173649"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 xml:space="preserve">TRANG </w:t>
                      </w:r>
                      <w:r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FB8F90C" w14:textId="6A12866F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78A8A164" w14:textId="07953A9E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728D4F77" w14:textId="56FD7587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D37E774" w14:textId="4A2E1A27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38D391" w14:textId="7134AB0F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DD0461" w14:textId="5516A4AD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E3DC780" w14:textId="06AB9C64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A983F6F" w14:textId="1C3524EC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C15B8C3" w14:textId="22CBAB19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3C7C07E" w14:textId="41305F24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8D9F5F" w14:textId="45008F44" w:rsidR="00220D24" w:rsidRPr="0071498D" w:rsidRDefault="00220D24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98D">
        <w:rPr>
          <w:rFonts w:ascii="Times New Roman" w:hAnsi="Times New Roman" w:cs="Times New Roman"/>
          <w:b/>
          <w:bCs/>
          <w:sz w:val="32"/>
          <w:szCs w:val="32"/>
        </w:rPr>
        <w:t>PHẦN MỞ ĐẦU</w:t>
      </w:r>
    </w:p>
    <w:p w14:paraId="1CC002CC" w14:textId="7777777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184FF6A" w14:textId="4CCB9658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 xml:space="preserve">  Tính cấp thiết của đề tài</w:t>
      </w:r>
      <w:r w:rsidR="004B4DD2">
        <w:rPr>
          <w:rFonts w:ascii="Times New Roman" w:hAnsi="Times New Roman" w:cs="Times New Roman"/>
          <w:sz w:val="28"/>
          <w:szCs w:val="28"/>
        </w:rPr>
        <w:t xml:space="preserve"> luận văn / </w:t>
      </w:r>
      <w:r w:rsidR="004B4DD2" w:rsidRPr="004B4DD2">
        <w:rPr>
          <w:rFonts w:ascii="Times New Roman" w:hAnsi="Times New Roman" w:cs="Times New Roman"/>
          <w:sz w:val="28"/>
          <w:szCs w:val="28"/>
        </w:rPr>
        <w:t xml:space="preserve">Tính cấp thiết của đề án </w:t>
      </w:r>
    </w:p>
    <w:p w14:paraId="7B2FAACB" w14:textId="11902E73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ab/>
        <w:t xml:space="preserve">  Mục tiêu nghiên cứu</w:t>
      </w:r>
      <w:r w:rsidR="004B4DD2">
        <w:rPr>
          <w:rFonts w:ascii="Times New Roman" w:hAnsi="Times New Roman" w:cs="Times New Roman"/>
          <w:sz w:val="28"/>
          <w:szCs w:val="28"/>
        </w:rPr>
        <w:t xml:space="preserve"> của luận văn / </w:t>
      </w:r>
      <w:r w:rsidR="004B4DD2" w:rsidRPr="004B4DD2">
        <w:rPr>
          <w:rFonts w:ascii="Times New Roman" w:hAnsi="Times New Roman" w:cs="Times New Roman"/>
          <w:sz w:val="28"/>
          <w:szCs w:val="28"/>
        </w:rPr>
        <w:t>Mục tiêu của đề án</w:t>
      </w:r>
    </w:p>
    <w:p w14:paraId="468ADB4A" w14:textId="7EC4BA93" w:rsidR="00220D24" w:rsidRPr="004B4DD2" w:rsidRDefault="00220D24" w:rsidP="004B4DD2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Đối tượng, phạm vi nghiên cứu</w:t>
      </w:r>
      <w:r w:rsidR="004B4DD2" w:rsidRPr="004B4DD2">
        <w:t xml:space="preserve"> </w:t>
      </w:r>
      <w:r w:rsidR="004B4DD2" w:rsidRPr="004B4DD2">
        <w:rPr>
          <w:rFonts w:ascii="Times New Roman" w:hAnsi="Times New Roman" w:cs="Times New Roman"/>
          <w:sz w:val="28"/>
          <w:szCs w:val="28"/>
        </w:rPr>
        <w:t>của luận văn</w:t>
      </w:r>
      <w:r w:rsidR="004B4DD2">
        <w:rPr>
          <w:rFonts w:ascii="Times New Roman" w:hAnsi="Times New Roman" w:cs="Times New Roman"/>
          <w:sz w:val="28"/>
          <w:szCs w:val="28"/>
        </w:rPr>
        <w:t xml:space="preserve"> / </w:t>
      </w:r>
      <w:r w:rsidR="004B4DD2" w:rsidRPr="004B4DD2">
        <w:rPr>
          <w:rFonts w:ascii="Times New Roman" w:hAnsi="Times New Roman" w:cs="Times New Roman"/>
          <w:sz w:val="28"/>
          <w:szCs w:val="28"/>
        </w:rPr>
        <w:t>Đối tượng, phạm vi thực hiện của đề án</w:t>
      </w:r>
    </w:p>
    <w:p w14:paraId="1903005F" w14:textId="5227D74E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Kết cấu của luận văn</w:t>
      </w:r>
      <w:r w:rsidR="004B4DD2">
        <w:rPr>
          <w:rFonts w:ascii="Times New Roman" w:hAnsi="Times New Roman" w:cs="Times New Roman"/>
          <w:sz w:val="28"/>
          <w:szCs w:val="28"/>
        </w:rPr>
        <w:t xml:space="preserve"> / Kết cấu của đề án </w:t>
      </w:r>
    </w:p>
    <w:p w14:paraId="5D7BA0FA" w14:textId="7DCFE341" w:rsidR="004B4DD2" w:rsidRPr="000F39EA" w:rsidRDefault="000F39EA" w:rsidP="00395E6F">
      <w:pPr>
        <w:spacing w:before="60" w:after="0"/>
        <w:rPr>
          <w:rFonts w:ascii="Times New Roman" w:hAnsi="Times New Roman" w:cs="Times New Roman"/>
          <w:i/>
          <w:sz w:val="28"/>
          <w:szCs w:val="28"/>
        </w:rPr>
      </w:pPr>
      <w:r w:rsidRPr="000F39EA">
        <w:rPr>
          <w:rFonts w:ascii="Times New Roman" w:hAnsi="Times New Roman" w:cs="Times New Roman"/>
          <w:i/>
          <w:sz w:val="28"/>
          <w:szCs w:val="28"/>
        </w:rPr>
        <w:t xml:space="preserve">Nội dung cụ thể theo đề cương chi tiết của học phần Luận văn, Đề án trong CTĐT, nhưng phải bao gồm </w:t>
      </w:r>
      <w:r w:rsidR="004B4DD2" w:rsidRPr="000F39EA">
        <w:rPr>
          <w:rFonts w:ascii="Times New Roman" w:hAnsi="Times New Roman" w:cs="Times New Roman"/>
          <w:i/>
          <w:sz w:val="28"/>
          <w:szCs w:val="28"/>
        </w:rPr>
        <w:t>tối thiểu 3 chương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478A2A60" w14:textId="0E68D1B5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1:</w:t>
      </w:r>
      <w:r w:rsidR="00A87B0C">
        <w:rPr>
          <w:rFonts w:ascii="Times New Roman" w:hAnsi="Times New Roman" w:cs="Times New Roman"/>
          <w:sz w:val="28"/>
          <w:szCs w:val="28"/>
        </w:rPr>
        <w:t xml:space="preserve"> Cơ sở lý luận …</w:t>
      </w:r>
    </w:p>
    <w:p w14:paraId="763E1B5C" w14:textId="70AB128A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2:</w:t>
      </w:r>
      <w:r w:rsidR="00A87B0C">
        <w:rPr>
          <w:rFonts w:ascii="Times New Roman" w:hAnsi="Times New Roman" w:cs="Times New Roman"/>
          <w:sz w:val="28"/>
          <w:szCs w:val="28"/>
        </w:rPr>
        <w:t xml:space="preserve"> </w:t>
      </w:r>
      <w:r w:rsidR="00016C23">
        <w:rPr>
          <w:rFonts w:ascii="Times New Roman" w:hAnsi="Times New Roman" w:cs="Times New Roman"/>
          <w:sz w:val="28"/>
          <w:szCs w:val="28"/>
        </w:rPr>
        <w:t>Thực trạ</w:t>
      </w:r>
      <w:r w:rsidR="00B005A3">
        <w:rPr>
          <w:rFonts w:ascii="Times New Roman" w:hAnsi="Times New Roman" w:cs="Times New Roman"/>
          <w:sz w:val="28"/>
          <w:szCs w:val="28"/>
        </w:rPr>
        <w:t>ng (P</w:t>
      </w:r>
      <w:r w:rsidR="00016C23">
        <w:rPr>
          <w:rFonts w:ascii="Times New Roman" w:hAnsi="Times New Roman" w:cs="Times New Roman"/>
          <w:sz w:val="28"/>
          <w:szCs w:val="28"/>
        </w:rPr>
        <w:t>hân tích đánh giá</w:t>
      </w:r>
      <w:r w:rsidR="00B005A3">
        <w:rPr>
          <w:rFonts w:ascii="Times New Roman" w:hAnsi="Times New Roman" w:cs="Times New Roman"/>
          <w:sz w:val="28"/>
          <w:szCs w:val="28"/>
        </w:rPr>
        <w:t xml:space="preserve">) </w:t>
      </w:r>
      <w:r w:rsidR="00016C23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5AFEA3A5" w14:textId="3F9632C6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3:</w:t>
      </w:r>
      <w:r w:rsidR="00016C23">
        <w:rPr>
          <w:rFonts w:ascii="Times New Roman" w:hAnsi="Times New Roman" w:cs="Times New Roman"/>
          <w:sz w:val="28"/>
          <w:szCs w:val="28"/>
        </w:rPr>
        <w:t xml:space="preserve"> Đề xuất giải pháp</w:t>
      </w:r>
      <w:r w:rsidR="00B005A3">
        <w:rPr>
          <w:rFonts w:ascii="Times New Roman" w:hAnsi="Times New Roman" w:cs="Times New Roman"/>
          <w:sz w:val="28"/>
          <w:szCs w:val="28"/>
        </w:rPr>
        <w:t xml:space="preserve"> (Các kết quả)</w:t>
      </w:r>
      <w:r w:rsidR="00016C23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193E6873" w14:textId="7696F9F6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</w:t>
      </w:r>
    </w:p>
    <w:p w14:paraId="679ED796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7F6136F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BE12D7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ADFAD5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AE7473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3A1823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E327E3" w14:textId="65B649CD" w:rsidR="00C618C8" w:rsidRPr="0071498D" w:rsidRDefault="00C618C8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98D">
        <w:rPr>
          <w:rFonts w:ascii="Times New Roman" w:hAnsi="Times New Roman" w:cs="Times New Roman"/>
          <w:b/>
          <w:bCs/>
          <w:sz w:val="32"/>
          <w:szCs w:val="32"/>
        </w:rPr>
        <w:t>NỘI DUNG ĐỀ CƯƠNG CHI TIẾT</w:t>
      </w:r>
    </w:p>
    <w:p w14:paraId="2B11E482" w14:textId="77777777" w:rsidR="00C618C8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1</w:t>
      </w:r>
    </w:p>
    <w:p w14:paraId="2C39A9FB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…</w:t>
      </w:r>
    </w:p>
    <w:p w14:paraId="49ADBD16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…</w:t>
      </w:r>
    </w:p>
    <w:p w14:paraId="4B9BB769" w14:textId="2B9340D9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770EEA3B" w14:textId="77777777" w:rsidR="00C618C8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2</w:t>
      </w:r>
    </w:p>
    <w:p w14:paraId="3C50AC4B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…</w:t>
      </w:r>
    </w:p>
    <w:p w14:paraId="542CBB30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…</w:t>
      </w:r>
    </w:p>
    <w:p w14:paraId="3D4EE690" w14:textId="0DE472BC" w:rsidR="00220D24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220D24">
        <w:rPr>
          <w:rFonts w:ascii="Times New Roman" w:hAnsi="Times New Roman" w:cs="Times New Roman"/>
          <w:sz w:val="28"/>
          <w:szCs w:val="28"/>
        </w:rPr>
        <w:t xml:space="preserve"> </w:t>
      </w:r>
      <w:r w:rsidR="00220D24">
        <w:rPr>
          <w:rFonts w:ascii="Times New Roman" w:hAnsi="Times New Roman" w:cs="Times New Roman"/>
          <w:sz w:val="28"/>
          <w:szCs w:val="28"/>
        </w:rPr>
        <w:tab/>
      </w:r>
    </w:p>
    <w:p w14:paraId="000CEE70" w14:textId="637EF68B" w:rsidR="00220D24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3</w:t>
      </w:r>
    </w:p>
    <w:p w14:paraId="18C524D7" w14:textId="5C7336F1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…</w:t>
      </w:r>
    </w:p>
    <w:p w14:paraId="4B0F95B0" w14:textId="71B8A94B" w:rsidR="00C618C8" w:rsidRDefault="00CD062B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…</w:t>
      </w:r>
    </w:p>
    <w:p w14:paraId="5443A1B3" w14:textId="24F114C6" w:rsidR="00CD062B" w:rsidRDefault="00CD062B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4FB6C6D9" w14:textId="4DE7ACD3" w:rsidR="00016C23" w:rsidRPr="00A61AB5" w:rsidRDefault="00016C23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LUẬN VÀ KIẾN NGHỊ</w:t>
      </w:r>
    </w:p>
    <w:sectPr w:rsidR="00016C23" w:rsidRPr="00A61AB5" w:rsidSect="00173649">
      <w:pgSz w:w="11907" w:h="16840" w:code="9"/>
      <w:pgMar w:top="1361" w:right="1134" w:bottom="907" w:left="1418" w:header="510" w:footer="510" w:gutter="0"/>
      <w:paperSrc w:first="260" w:other="26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30"/>
    <w:rsid w:val="00016C23"/>
    <w:rsid w:val="000F39EA"/>
    <w:rsid w:val="00173649"/>
    <w:rsid w:val="00183B8B"/>
    <w:rsid w:val="001C158C"/>
    <w:rsid w:val="00211D9C"/>
    <w:rsid w:val="00220D24"/>
    <w:rsid w:val="003238AC"/>
    <w:rsid w:val="00395E6F"/>
    <w:rsid w:val="0040133F"/>
    <w:rsid w:val="00436655"/>
    <w:rsid w:val="0045491C"/>
    <w:rsid w:val="004B4DD2"/>
    <w:rsid w:val="004B6948"/>
    <w:rsid w:val="00556078"/>
    <w:rsid w:val="005A6330"/>
    <w:rsid w:val="005B76B3"/>
    <w:rsid w:val="00680094"/>
    <w:rsid w:val="0071498D"/>
    <w:rsid w:val="007D0590"/>
    <w:rsid w:val="008D6BAA"/>
    <w:rsid w:val="0096410D"/>
    <w:rsid w:val="009F0EC5"/>
    <w:rsid w:val="00A61AB5"/>
    <w:rsid w:val="00A87B0C"/>
    <w:rsid w:val="00B005A3"/>
    <w:rsid w:val="00B26B73"/>
    <w:rsid w:val="00B54EA3"/>
    <w:rsid w:val="00C257B9"/>
    <w:rsid w:val="00C618C8"/>
    <w:rsid w:val="00CD062B"/>
    <w:rsid w:val="00E3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BBA1"/>
  <w15:chartTrackingRefBased/>
  <w15:docId w15:val="{D5D38108-F3D9-4270-B051-B3C1D50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8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 Flu</dc:creator>
  <cp:keywords/>
  <dc:description/>
  <cp:lastModifiedBy>Ves Flu</cp:lastModifiedBy>
  <cp:revision>2</cp:revision>
  <dcterms:created xsi:type="dcterms:W3CDTF">2025-08-27T02:23:00Z</dcterms:created>
  <dcterms:modified xsi:type="dcterms:W3CDTF">2025-08-27T02:23:00Z</dcterms:modified>
</cp:coreProperties>
</file>